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37" w:rsidRPr="00E67703" w:rsidRDefault="00177437" w:rsidP="00177437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E67703">
        <w:rPr>
          <w:rFonts w:ascii="Arabic Typesetting" w:hAnsi="Arabic Typesetting" w:cs="Arabic Typesetting"/>
          <w:b/>
          <w:bCs/>
          <w:noProof/>
          <w:sz w:val="96"/>
          <w:szCs w:val="96"/>
        </w:rPr>
        <w:drawing>
          <wp:inline distT="0" distB="0" distL="0" distR="0" wp14:anchorId="0C7244FE" wp14:editId="16CD7308">
            <wp:extent cx="6699250" cy="4495800"/>
            <wp:effectExtent l="0" t="0" r="6350" b="0"/>
            <wp:docPr id="1" name="صورة 1" descr="نتيجة بحث الصور عن الجبار 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الجبار صو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37" w:rsidRDefault="00177437" w:rsidP="00177437">
      <w:pPr>
        <w:jc w:val="center"/>
        <w:rPr>
          <w:rFonts w:ascii="Arabic Typesetting" w:hAnsi="Arabic Typesetting" w:cs="Arabic Typesetting"/>
          <w:b/>
          <w:bCs/>
          <w:sz w:val="20"/>
          <w:szCs w:val="20"/>
          <w:rtl/>
        </w:rPr>
      </w:pPr>
    </w:p>
    <w:p w:rsidR="00177437" w:rsidRDefault="00177437" w:rsidP="00177437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جمع وتأليف : د/ مسفر بن سعيد دماس الغامدي</w:t>
      </w:r>
    </w:p>
    <w:p w:rsidR="00177437" w:rsidRPr="00E67703" w:rsidRDefault="00177437" w:rsidP="00177437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بسم الله الرحمن الرحيم ( الجبار المختصر )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إن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الحمد لله ، نحمده ، ونستعينه ، ونستغفره ، ونعوذ بالله من شرور أنفسنا ، ومن سيئات أعمالنا ، من يهده الله فلا مضل له ، ومن يضلل فلا هادي له ، وأشهد أن لا اله الا الله ، وحده لا شريك له ، وأشهد أن محمداً عبده ورسوله  قال تعالى :{ يا أيها الذين آمنوا اتقوا الله حق تقاته ، ولا تموتن إلا وأنتم مسلمون} آل عمران/ 120، وقال تعالى :{ يائها الناس اتقوا ربكم الذي خلقكم من نفس واحدة ، وخلق منها زوجها ، وبث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منهما رجالاً كثيراً ونساءً ، واتقوا الله الذي تساءلون به والأرحام إن الله كان عليكم رقيباً} النساء / 1، وقال تعالى : { يا أيها الذين آمنوا اتقوا الله وقولوا قولاً سديداً ، يصلح لكم أعمالكم ويغفر لكم ذنوبكم ، ومن يطع الله ورسوله فقد فاز فوزاً عظيماً } الأحزاب /70 ، 71 وبعد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فهذه الحلقة الأولى في موضوع (الجبار) وهي بعنوان :</w:t>
      </w:r>
      <w:r w:rsidRPr="00DB4F31">
        <w:rPr>
          <w:rtl/>
        </w:rPr>
        <w:t xml:space="preserve"> </w:t>
      </w:r>
      <w:r w:rsidRPr="00DB4F31">
        <w:rPr>
          <w:rFonts w:ascii="Arabic Typesetting" w:hAnsi="Arabic Typesetting" w:cs="Arabic Typesetting"/>
          <w:b/>
          <w:bCs/>
          <w:sz w:val="96"/>
          <w:szCs w:val="96"/>
          <w:rtl/>
        </w:rPr>
        <w:t>المقدمة : التعريفات :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قد يتخيل البعض أن أسماء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الله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مثل الجبار والمنتقم والقهار هي أسماء لقصم الظالمين والانتقام من الجبابرة. فقط !!.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لكن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الجبار : هو الذي يجبرك عندما تلجأ إليه بكسرِك فهو الذي يُجبِر المنكسرين.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وأصل كلمة الجبار : هي كلمة جبيرة وهي التي يستخدمها من كُسِرَت يداه لجبر عظمها.!!</w:t>
      </w:r>
      <w:r w:rsidRPr="00E67703">
        <w:rPr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مزامير آل داوود القرآنية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تعريف و معنى جبار في معجم المعاني الجامع  :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جَبّار: (اسم) ، الجمع : جبَّارون و جَبَابرة ، صيغة مبالغة من جبَرَ : قاهر ، متسلِّط ، متكبِّر ، متعالٍ عن قبول الحقّ ، لا يرى لأحد عليه حقًّا ، مستبدّ ، عقلٌ جبَّار : فائقُ الذكاء ، مَجْهُودٍ جَبَّارٍ : مَجْهُودٍ هائل ، عظيم ، ضخم  ، هُوَ الله الجَبَّارُ : مِنَ أَسْمَاءِ الله الحُسْنَى ، عَبْدُ الجَبَّارِ : اِسْمُ عَلَمٍ مُرَكَّبٌ ، جُبّار: (اسم)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جِنْسُ شَجَرٍ مِنْ فَصِيلَةِ الصَّنَوْبَرِيَّاتِ ، أَضْخَمُ أَنْوَاعِ الشَّجَرِ ، يَبْلُغُ ارْتِفَاعُهُ أَحْيَاناً أَزْيَدَ مِنْ مِائَةٍ وَعِشْرِينَ مِتْراً ، جُبار: (اسم) والجُبَار : الهَدَر ، وهو ما لا قِصاص فيه ولا غُرْمَ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حَرْبٌ جُبارٌ : لا دِيَةَ فيها ولا قصاص ، الجُبَار : البريءُ ، الجُبَار : اسمُ يوم الثلاثاء في الجاهلية</w:t>
      </w:r>
      <w:r w:rsidRPr="00E67703">
        <w:rPr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والجَّبار في اللُّغة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صيغة مبالغة من اسم الفاعل (الجابر)، وهو الموصوف بالجبر، وأصل الجبر إصلاح الشيء بضربٍ من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القهر، أي بنوع من القوة والقدرة. ومنها جَبَر العَظم إذا أصلَحَ كسره، وجَبَر الفقير يعني أغناه، وجَبَرَ الخاسر عوّضه، وجَبَرَ المريض عالجه. ونحن عندما نقول في الرياضيات: (اجبر الكسر)، أي كَمِّله، فلو كان الكسر واحدًا ونصف، فجبر الكسر يعني تحويل النصف هذا إلى واحد كامل فيصبح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إثنان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المعاني - جبار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و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الجبار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لفظ مأخوذ من: الجبر ومعاني الجبر أربعة: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1- الإغناء من الفقر وتقوية الضعيف واصلاح المختل والفاسد وجبر الكسير , والمعنى الشامل هو الإصلاح.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2- الإكراه والقهر والقسر والإرغام , مثال: أجبرته على ......</w:t>
      </w:r>
    </w:p>
    <w:p w:rsidR="00177437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3- العز والارتفاع والامتناع والطول والعلو والشموخ , مثال: هذا بناء </w:t>
      </w:r>
    </w:p>
    <w:p w:rsidR="00177437" w:rsidRPr="00E67703" w:rsidRDefault="00177437" w:rsidP="001774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جبار. , مثال آخر: قال تعالى (إِنَّ فِيهَا قَوْماً جَبَّارِينَ) , مثال آخر: هذا عمل جبار ( أي لا يطاق ) .</w:t>
      </w:r>
    </w:p>
    <w:p w:rsidR="00177437" w:rsidRPr="00DB4F31" w:rsidRDefault="00177437" w:rsidP="0017743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DB4F31">
        <w:rPr>
          <w:rFonts w:ascii="Arabic Typesetting" w:hAnsi="Arabic Typesetting" w:cs="Arabic Typesetting"/>
          <w:b/>
          <w:bCs/>
          <w:sz w:val="92"/>
          <w:szCs w:val="92"/>
          <w:rtl/>
        </w:rPr>
        <w:t>4- المتكبر, مثال: تجبر الرجل , مثال آخر: قوله تعالى (وَلَمْ يَجْعَلْنِي جَبَّاراً شَقِيّاً).</w:t>
      </w:r>
    </w:p>
    <w:p w:rsidR="0088596E" w:rsidRPr="00177437" w:rsidRDefault="00177437" w:rsidP="00177437">
      <w:pPr>
        <w:rPr>
          <w:rFonts w:ascii="Arabic Typesetting" w:hAnsi="Arabic Typesetting" w:cs="Arabic Typesetting"/>
          <w:b/>
          <w:bCs/>
          <w:sz w:val="20"/>
          <w:szCs w:val="20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إلى هنا ونكمل في اللقاء القادم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والسلام عليكم ورحمة الله وبركاته.</w:t>
      </w:r>
      <w:bookmarkEnd w:id="0"/>
    </w:p>
    <w:sectPr w:rsidR="0088596E" w:rsidRPr="00177437" w:rsidSect="00BB584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F7" w:rsidRDefault="00554EF7" w:rsidP="00177437">
      <w:pPr>
        <w:spacing w:after="0" w:line="240" w:lineRule="auto"/>
      </w:pPr>
      <w:r>
        <w:separator/>
      </w:r>
    </w:p>
  </w:endnote>
  <w:endnote w:type="continuationSeparator" w:id="0">
    <w:p w:rsidR="00554EF7" w:rsidRDefault="00554EF7" w:rsidP="0017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071931"/>
      <w:docPartObj>
        <w:docPartGallery w:val="Page Numbers (Bottom of Page)"/>
        <w:docPartUnique/>
      </w:docPartObj>
    </w:sdtPr>
    <w:sdtContent>
      <w:p w:rsidR="00177437" w:rsidRDefault="001774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7437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177437" w:rsidRDefault="00177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F7" w:rsidRDefault="00554EF7" w:rsidP="00177437">
      <w:pPr>
        <w:spacing w:after="0" w:line="240" w:lineRule="auto"/>
      </w:pPr>
      <w:r>
        <w:separator/>
      </w:r>
    </w:p>
  </w:footnote>
  <w:footnote w:type="continuationSeparator" w:id="0">
    <w:p w:rsidR="00554EF7" w:rsidRDefault="00554EF7" w:rsidP="00177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37"/>
    <w:rsid w:val="00177437"/>
    <w:rsid w:val="00554EF7"/>
    <w:rsid w:val="0088596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74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774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77437"/>
    <w:rPr>
      <w:rFonts w:cs="Arial"/>
    </w:rPr>
  </w:style>
  <w:style w:type="paragraph" w:styleId="a5">
    <w:name w:val="footer"/>
    <w:basedOn w:val="a"/>
    <w:link w:val="Char1"/>
    <w:uiPriority w:val="99"/>
    <w:unhideWhenUsed/>
    <w:rsid w:val="001774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7743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74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774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77437"/>
    <w:rPr>
      <w:rFonts w:cs="Arial"/>
    </w:rPr>
  </w:style>
  <w:style w:type="paragraph" w:styleId="a5">
    <w:name w:val="footer"/>
    <w:basedOn w:val="a"/>
    <w:link w:val="Char1"/>
    <w:uiPriority w:val="99"/>
    <w:unhideWhenUsed/>
    <w:rsid w:val="001774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7743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423</Words>
  <Characters>2417</Characters>
  <Application>Microsoft Office Word</Application>
  <DocSecurity>0</DocSecurity>
  <Lines>20</Lines>
  <Paragraphs>5</Paragraphs>
  <ScaleCrop>false</ScaleCrop>
  <Company>Ahmed-Under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2021-11-01T18:55:00Z</dcterms:created>
  <dcterms:modified xsi:type="dcterms:W3CDTF">2021-11-01T18:57:00Z</dcterms:modified>
</cp:coreProperties>
</file>